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70A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70A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3D0D39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2952">
        <w:rPr>
          <w:rFonts w:ascii="Times New Roman" w:hAnsi="Times New Roman" w:cs="Times New Roman"/>
          <w:sz w:val="24"/>
          <w:szCs w:val="24"/>
        </w:rPr>
        <w:t xml:space="preserve">.SINIF </w:t>
      </w:r>
      <w:r w:rsidR="00F1601E">
        <w:rPr>
          <w:rFonts w:ascii="Times New Roman" w:hAnsi="Times New Roman" w:cs="Times New Roman"/>
          <w:sz w:val="24"/>
          <w:szCs w:val="24"/>
        </w:rPr>
        <w:t>BÜTÜNLEME</w:t>
      </w:r>
      <w:r w:rsidR="00E62952"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 w:rsidR="00E62952"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0366" w:type="dxa"/>
        <w:tblInd w:w="1814" w:type="dxa"/>
        <w:tblLook w:val="04A0" w:firstRow="1" w:lastRow="0" w:firstColumn="1" w:lastColumn="0" w:noHBand="0" w:noVBand="1"/>
      </w:tblPr>
      <w:tblGrid>
        <w:gridCol w:w="2489"/>
        <w:gridCol w:w="4277"/>
        <w:gridCol w:w="3600"/>
      </w:tblGrid>
      <w:tr w:rsidR="00306CAB" w:rsidRPr="00E62952" w:rsidTr="00306CAB">
        <w:trPr>
          <w:trHeight w:val="5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E62952" w:rsidRDefault="00306CAB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E62952" w:rsidRDefault="00306CAB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E62952" w:rsidRDefault="00306CAB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</w:tr>
      <w:tr w:rsidR="00306CAB" w:rsidRPr="00E62952" w:rsidTr="00306CAB">
        <w:trPr>
          <w:trHeight w:val="36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Ağız Diş ve Çene Cerrahisi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89" w:rsidRPr="006E1281" w:rsidRDefault="00787289" w:rsidP="0078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1281">
              <w:rPr>
                <w:rFonts w:ascii="Times New Roman" w:hAnsi="Times New Roman" w:cs="Times New Roman"/>
                <w:b/>
                <w:szCs w:val="24"/>
              </w:rPr>
              <w:t xml:space="preserve">26.08.2025 </w:t>
            </w:r>
          </w:p>
          <w:p w:rsidR="00306CAB" w:rsidRPr="00EF61E6" w:rsidRDefault="00787289" w:rsidP="00787289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6E1281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E1281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33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proofErr w:type="spellStart"/>
            <w:r w:rsidRPr="00306CAB">
              <w:rPr>
                <w:rFonts w:ascii="Times New Roman" w:hAnsi="Times New Roman" w:cs="Times New Roman"/>
              </w:rPr>
              <w:t>Periodontoloji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101146" w:rsidRDefault="00101146" w:rsidP="00306C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1146">
              <w:rPr>
                <w:rFonts w:ascii="Times New Roman" w:hAnsi="Times New Roman" w:cs="Times New Roman"/>
                <w:b/>
                <w:szCs w:val="24"/>
              </w:rPr>
              <w:t>25</w:t>
            </w:r>
            <w:r w:rsidR="00306CAB" w:rsidRPr="00101146">
              <w:rPr>
                <w:rFonts w:ascii="Times New Roman" w:hAnsi="Times New Roman" w:cs="Times New Roman"/>
                <w:b/>
                <w:szCs w:val="24"/>
              </w:rPr>
              <w:t xml:space="preserve">.08.2025 </w:t>
            </w:r>
          </w:p>
          <w:p w:rsidR="00306CAB" w:rsidRPr="00EF61E6" w:rsidRDefault="00306CAB" w:rsidP="00101146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01146">
              <w:rPr>
                <w:rFonts w:ascii="Times New Roman" w:hAnsi="Times New Roman" w:cs="Times New Roman"/>
                <w:szCs w:val="24"/>
              </w:rPr>
              <w:t>1</w:t>
            </w:r>
            <w:r w:rsidR="00101146" w:rsidRPr="00101146">
              <w:rPr>
                <w:rFonts w:ascii="Times New Roman" w:hAnsi="Times New Roman" w:cs="Times New Roman"/>
                <w:szCs w:val="24"/>
              </w:rPr>
              <w:t>0</w:t>
            </w:r>
            <w:r w:rsidRPr="00101146">
              <w:rPr>
                <w:rFonts w:ascii="Times New Roman" w:hAnsi="Times New Roman" w:cs="Times New Roman"/>
                <w:szCs w:val="24"/>
              </w:rPr>
              <w:t>:00-1</w:t>
            </w:r>
            <w:r w:rsidR="00101146" w:rsidRPr="00101146">
              <w:rPr>
                <w:rFonts w:ascii="Times New Roman" w:hAnsi="Times New Roman" w:cs="Times New Roman"/>
                <w:szCs w:val="24"/>
              </w:rPr>
              <w:t>1</w:t>
            </w:r>
            <w:r w:rsidRPr="00101146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42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proofErr w:type="spellStart"/>
            <w:r w:rsidRPr="00306CAB">
              <w:rPr>
                <w:rFonts w:ascii="Times New Roman" w:hAnsi="Times New Roman" w:cs="Times New Roman"/>
              </w:rPr>
              <w:t>Endodonti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6E1281" w:rsidRDefault="0035798D" w:rsidP="00306C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1281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306CAB" w:rsidRPr="006E1281">
              <w:rPr>
                <w:rFonts w:ascii="Times New Roman" w:hAnsi="Times New Roman" w:cs="Times New Roman"/>
                <w:b/>
                <w:szCs w:val="24"/>
              </w:rPr>
              <w:t xml:space="preserve">.08.2025 </w:t>
            </w:r>
          </w:p>
          <w:p w:rsidR="00306CAB" w:rsidRPr="00EF61E6" w:rsidRDefault="0035798D" w:rsidP="0035798D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E1281">
              <w:rPr>
                <w:rFonts w:ascii="Times New Roman" w:hAnsi="Times New Roman" w:cs="Times New Roman"/>
                <w:szCs w:val="24"/>
              </w:rPr>
              <w:t>09</w:t>
            </w:r>
            <w:r w:rsidR="00306CAB" w:rsidRPr="006E1281">
              <w:rPr>
                <w:rFonts w:ascii="Times New Roman" w:hAnsi="Times New Roman" w:cs="Times New Roman"/>
                <w:szCs w:val="24"/>
              </w:rPr>
              <w:t>:00-1</w:t>
            </w:r>
            <w:r w:rsidRPr="006E1281">
              <w:rPr>
                <w:rFonts w:ascii="Times New Roman" w:hAnsi="Times New Roman" w:cs="Times New Roman"/>
                <w:szCs w:val="24"/>
              </w:rPr>
              <w:t>0</w:t>
            </w:r>
            <w:r w:rsidR="00306CAB" w:rsidRPr="006E1281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39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proofErr w:type="spellStart"/>
            <w:r w:rsidRPr="00306CAB">
              <w:rPr>
                <w:rFonts w:ascii="Times New Roman" w:hAnsi="Times New Roman" w:cs="Times New Roman"/>
              </w:rPr>
              <w:t>Protetik</w:t>
            </w:r>
            <w:proofErr w:type="spellEnd"/>
            <w:r w:rsidRPr="00306CAB">
              <w:rPr>
                <w:rFonts w:ascii="Times New Roman" w:hAnsi="Times New Roman" w:cs="Times New Roman"/>
              </w:rPr>
              <w:t xml:space="preserve"> Diş Tedavisi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181A78" w:rsidRDefault="00036FA7" w:rsidP="00306C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1A78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306CAB" w:rsidRPr="00181A78">
              <w:rPr>
                <w:rFonts w:ascii="Times New Roman" w:hAnsi="Times New Roman" w:cs="Times New Roman"/>
                <w:b/>
                <w:szCs w:val="24"/>
              </w:rPr>
              <w:t xml:space="preserve">7.08.2025 </w:t>
            </w:r>
          </w:p>
          <w:p w:rsidR="00306CAB" w:rsidRPr="00EF61E6" w:rsidRDefault="00306CAB" w:rsidP="00036FA7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81A78">
              <w:rPr>
                <w:rFonts w:ascii="Times New Roman" w:hAnsi="Times New Roman" w:cs="Times New Roman"/>
                <w:szCs w:val="24"/>
              </w:rPr>
              <w:t>1</w:t>
            </w:r>
            <w:r w:rsidR="00036FA7" w:rsidRPr="00181A78">
              <w:rPr>
                <w:rFonts w:ascii="Times New Roman" w:hAnsi="Times New Roman" w:cs="Times New Roman"/>
                <w:szCs w:val="24"/>
              </w:rPr>
              <w:t>5</w:t>
            </w:r>
            <w:r w:rsidRPr="00181A78">
              <w:rPr>
                <w:rFonts w:ascii="Times New Roman" w:hAnsi="Times New Roman" w:cs="Times New Roman"/>
                <w:szCs w:val="24"/>
              </w:rPr>
              <w:t>:00-1</w:t>
            </w:r>
            <w:r w:rsidR="00036FA7" w:rsidRPr="00181A78">
              <w:rPr>
                <w:rFonts w:ascii="Times New Roman" w:hAnsi="Times New Roman" w:cs="Times New Roman"/>
                <w:szCs w:val="24"/>
              </w:rPr>
              <w:t>6</w:t>
            </w:r>
            <w:r w:rsidRPr="00181A78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34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proofErr w:type="spellStart"/>
            <w:r w:rsidRPr="00306CAB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306CAB">
              <w:rPr>
                <w:rFonts w:ascii="Times New Roman" w:hAnsi="Times New Roman" w:cs="Times New Roman"/>
              </w:rPr>
              <w:t xml:space="preserve"> Diş Tedavisi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9B169E" w:rsidRDefault="009B169E" w:rsidP="00306C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169E">
              <w:rPr>
                <w:rFonts w:ascii="Times New Roman" w:hAnsi="Times New Roman" w:cs="Times New Roman"/>
                <w:b/>
                <w:szCs w:val="24"/>
              </w:rPr>
              <w:t>25</w:t>
            </w:r>
            <w:r w:rsidR="00306CAB" w:rsidRPr="009B169E">
              <w:rPr>
                <w:rFonts w:ascii="Times New Roman" w:hAnsi="Times New Roman" w:cs="Times New Roman"/>
                <w:b/>
                <w:szCs w:val="24"/>
              </w:rPr>
              <w:t xml:space="preserve">.08.2025 </w:t>
            </w:r>
          </w:p>
          <w:p w:rsidR="00306CAB" w:rsidRPr="00EF61E6" w:rsidRDefault="00306CAB" w:rsidP="009B169E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169E">
              <w:rPr>
                <w:rFonts w:ascii="Times New Roman" w:hAnsi="Times New Roman" w:cs="Times New Roman"/>
                <w:szCs w:val="24"/>
              </w:rPr>
              <w:t>1</w:t>
            </w:r>
            <w:r w:rsidR="009B169E" w:rsidRPr="009B169E">
              <w:rPr>
                <w:rFonts w:ascii="Times New Roman" w:hAnsi="Times New Roman" w:cs="Times New Roman"/>
                <w:szCs w:val="24"/>
              </w:rPr>
              <w:t>5</w:t>
            </w:r>
            <w:r w:rsidRPr="009B169E">
              <w:rPr>
                <w:rFonts w:ascii="Times New Roman" w:hAnsi="Times New Roman" w:cs="Times New Roman"/>
                <w:szCs w:val="24"/>
              </w:rPr>
              <w:t>:</w:t>
            </w:r>
            <w:r w:rsidR="009B169E" w:rsidRPr="009B169E">
              <w:rPr>
                <w:rFonts w:ascii="Times New Roman" w:hAnsi="Times New Roman" w:cs="Times New Roman"/>
                <w:szCs w:val="24"/>
              </w:rPr>
              <w:t>0</w:t>
            </w:r>
            <w:r w:rsidRPr="009B169E">
              <w:rPr>
                <w:rFonts w:ascii="Times New Roman" w:hAnsi="Times New Roman" w:cs="Times New Roman"/>
                <w:szCs w:val="24"/>
              </w:rPr>
              <w:t>0-1</w:t>
            </w:r>
            <w:r w:rsidR="009B169E" w:rsidRPr="009B169E">
              <w:rPr>
                <w:rFonts w:ascii="Times New Roman" w:hAnsi="Times New Roman" w:cs="Times New Roman"/>
                <w:szCs w:val="24"/>
              </w:rPr>
              <w:t>6</w:t>
            </w:r>
            <w:r w:rsidRPr="009B169E">
              <w:rPr>
                <w:rFonts w:ascii="Times New Roman" w:hAnsi="Times New Roman" w:cs="Times New Roman"/>
                <w:szCs w:val="24"/>
              </w:rPr>
              <w:t>:</w:t>
            </w:r>
            <w:r w:rsidR="009B169E" w:rsidRPr="009B169E">
              <w:rPr>
                <w:rFonts w:ascii="Times New Roman" w:hAnsi="Times New Roman" w:cs="Times New Roman"/>
                <w:szCs w:val="24"/>
              </w:rPr>
              <w:t>0</w:t>
            </w:r>
            <w:r w:rsidRPr="009B169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06CAB" w:rsidRPr="00E62952" w:rsidTr="00306CAB">
        <w:trPr>
          <w:trHeight w:val="45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Ortodonti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B" w:rsidRPr="006E1281" w:rsidRDefault="00B62B5B" w:rsidP="00B62B5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1281">
              <w:rPr>
                <w:rFonts w:ascii="Times New Roman" w:hAnsi="Times New Roman" w:cs="Times New Roman"/>
                <w:b/>
                <w:szCs w:val="24"/>
              </w:rPr>
              <w:t xml:space="preserve">26.08.2025 </w:t>
            </w:r>
          </w:p>
          <w:p w:rsidR="00306CAB" w:rsidRPr="00EF61E6" w:rsidRDefault="00B62B5B" w:rsidP="00B62B5B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Pr="006E1281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E1281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41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DHF413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Ağız, Diş ve Çene Radyolojisi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E1281" w:rsidRDefault="00D4771B" w:rsidP="00D477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1281"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6E1281">
              <w:rPr>
                <w:rFonts w:ascii="Times New Roman" w:hAnsi="Times New Roman" w:cs="Times New Roman"/>
                <w:b/>
                <w:szCs w:val="24"/>
              </w:rPr>
              <w:t xml:space="preserve">.08.2025 </w:t>
            </w:r>
          </w:p>
          <w:p w:rsidR="00306CAB" w:rsidRPr="00EF61E6" w:rsidRDefault="00D4771B" w:rsidP="00D4771B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Pr="006E1281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E1281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41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Çocuk Diş Hekimliği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C8" w:rsidRPr="006E1281" w:rsidRDefault="005505C8" w:rsidP="005505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1281">
              <w:rPr>
                <w:rFonts w:ascii="Times New Roman" w:hAnsi="Times New Roman" w:cs="Times New Roman"/>
                <w:b/>
                <w:szCs w:val="24"/>
              </w:rPr>
              <w:t xml:space="preserve">26.08.2025 </w:t>
            </w:r>
          </w:p>
          <w:p w:rsidR="00306CAB" w:rsidRPr="00306CAB" w:rsidRDefault="005505C8" w:rsidP="005505C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Pr="006E1281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E1281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41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Ağız Patolojisi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Default="004702EF" w:rsidP="00306C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25.08.2025</w:t>
            </w:r>
          </w:p>
          <w:p w:rsidR="004702EF" w:rsidRPr="004702EF" w:rsidRDefault="004702EF" w:rsidP="00306C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02EF">
              <w:rPr>
                <w:rFonts w:ascii="Times New Roman" w:hAnsi="Times New Roman" w:cs="Times New Roman"/>
                <w:szCs w:val="24"/>
              </w:rPr>
              <w:t>14:00-15:00</w:t>
            </w:r>
          </w:p>
        </w:tc>
      </w:tr>
      <w:tr w:rsidR="00306CAB" w:rsidRPr="00E62952" w:rsidTr="00306CAB">
        <w:trPr>
          <w:trHeight w:val="41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DHF411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Deri ve Zührevi Hastalıklar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7" w:rsidRDefault="006E1DF7" w:rsidP="006E1D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27.08.2025</w:t>
            </w:r>
          </w:p>
          <w:p w:rsidR="00306CAB" w:rsidRPr="00306CAB" w:rsidRDefault="006E1DF7" w:rsidP="006E1D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02EF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4702EF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4702EF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306CAB" w:rsidRPr="00E62952" w:rsidTr="00306CAB">
        <w:trPr>
          <w:trHeight w:val="41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AB" w:rsidRPr="00306CAB" w:rsidRDefault="00306CAB" w:rsidP="00306CAB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Kulak Burun Boğaz Hastalıkları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BD" w:rsidRPr="006E1281" w:rsidRDefault="005745BD" w:rsidP="005745B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1281"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bookmarkStart w:id="0" w:name="_GoBack"/>
            <w:bookmarkEnd w:id="0"/>
            <w:r w:rsidRPr="006E1281">
              <w:rPr>
                <w:rFonts w:ascii="Times New Roman" w:hAnsi="Times New Roman" w:cs="Times New Roman"/>
                <w:b/>
                <w:szCs w:val="24"/>
              </w:rPr>
              <w:t xml:space="preserve">.08.2025 </w:t>
            </w:r>
          </w:p>
          <w:p w:rsidR="00306CAB" w:rsidRPr="00306CAB" w:rsidRDefault="005745BD" w:rsidP="005745B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6E1281">
              <w:rPr>
                <w:rFonts w:ascii="Times New Roman" w:hAnsi="Times New Roman" w:cs="Times New Roman"/>
                <w:szCs w:val="24"/>
              </w:rPr>
              <w:t>:00-1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E1281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14800"/>
    <w:rsid w:val="00035CDF"/>
    <w:rsid w:val="00036FA7"/>
    <w:rsid w:val="000407C6"/>
    <w:rsid w:val="000420D8"/>
    <w:rsid w:val="00072063"/>
    <w:rsid w:val="0007681D"/>
    <w:rsid w:val="0009609E"/>
    <w:rsid w:val="000A2343"/>
    <w:rsid w:val="000B60B0"/>
    <w:rsid w:val="000C321E"/>
    <w:rsid w:val="000E792E"/>
    <w:rsid w:val="00101146"/>
    <w:rsid w:val="00111A46"/>
    <w:rsid w:val="00140819"/>
    <w:rsid w:val="00160EEB"/>
    <w:rsid w:val="00167593"/>
    <w:rsid w:val="00181A78"/>
    <w:rsid w:val="001B32DE"/>
    <w:rsid w:val="001B7E5B"/>
    <w:rsid w:val="001D2601"/>
    <w:rsid w:val="001E7A88"/>
    <w:rsid w:val="001F4039"/>
    <w:rsid w:val="0025663C"/>
    <w:rsid w:val="002602C3"/>
    <w:rsid w:val="00283CCF"/>
    <w:rsid w:val="0028537D"/>
    <w:rsid w:val="002F5C0A"/>
    <w:rsid w:val="00306CAB"/>
    <w:rsid w:val="00310D96"/>
    <w:rsid w:val="00326592"/>
    <w:rsid w:val="0035798D"/>
    <w:rsid w:val="003817D8"/>
    <w:rsid w:val="0039394B"/>
    <w:rsid w:val="003D0D39"/>
    <w:rsid w:val="003F1DE0"/>
    <w:rsid w:val="0042258D"/>
    <w:rsid w:val="00432924"/>
    <w:rsid w:val="00451247"/>
    <w:rsid w:val="004673CE"/>
    <w:rsid w:val="00470162"/>
    <w:rsid w:val="004702EF"/>
    <w:rsid w:val="00481A9D"/>
    <w:rsid w:val="004A76EF"/>
    <w:rsid w:val="004D555C"/>
    <w:rsid w:val="004F1893"/>
    <w:rsid w:val="005505C8"/>
    <w:rsid w:val="005745BD"/>
    <w:rsid w:val="005A355E"/>
    <w:rsid w:val="005C22D8"/>
    <w:rsid w:val="006048B9"/>
    <w:rsid w:val="00613CC6"/>
    <w:rsid w:val="00625E5C"/>
    <w:rsid w:val="0065287F"/>
    <w:rsid w:val="00664D1E"/>
    <w:rsid w:val="006815CD"/>
    <w:rsid w:val="006A51AB"/>
    <w:rsid w:val="006E1281"/>
    <w:rsid w:val="006E1DF7"/>
    <w:rsid w:val="006F2681"/>
    <w:rsid w:val="006F6ADF"/>
    <w:rsid w:val="00707B3A"/>
    <w:rsid w:val="00713421"/>
    <w:rsid w:val="00757736"/>
    <w:rsid w:val="007777B8"/>
    <w:rsid w:val="00787289"/>
    <w:rsid w:val="007B38A3"/>
    <w:rsid w:val="007E73EA"/>
    <w:rsid w:val="008632E3"/>
    <w:rsid w:val="00871DA6"/>
    <w:rsid w:val="008B2772"/>
    <w:rsid w:val="008B7BA8"/>
    <w:rsid w:val="008E52CC"/>
    <w:rsid w:val="00946BCA"/>
    <w:rsid w:val="00963A3E"/>
    <w:rsid w:val="009B169E"/>
    <w:rsid w:val="009B1F16"/>
    <w:rsid w:val="009D594B"/>
    <w:rsid w:val="009E1DDF"/>
    <w:rsid w:val="00AF0C1D"/>
    <w:rsid w:val="00B4194C"/>
    <w:rsid w:val="00B434B4"/>
    <w:rsid w:val="00B62B5B"/>
    <w:rsid w:val="00B70670"/>
    <w:rsid w:val="00C026EA"/>
    <w:rsid w:val="00C06CE3"/>
    <w:rsid w:val="00C51700"/>
    <w:rsid w:val="00D237A1"/>
    <w:rsid w:val="00D31B7D"/>
    <w:rsid w:val="00D45B38"/>
    <w:rsid w:val="00D4771B"/>
    <w:rsid w:val="00D51DBD"/>
    <w:rsid w:val="00D52062"/>
    <w:rsid w:val="00D95DB3"/>
    <w:rsid w:val="00DC2798"/>
    <w:rsid w:val="00DF2C72"/>
    <w:rsid w:val="00E57030"/>
    <w:rsid w:val="00E60C26"/>
    <w:rsid w:val="00E62952"/>
    <w:rsid w:val="00E70AD6"/>
    <w:rsid w:val="00E752BE"/>
    <w:rsid w:val="00EA39C4"/>
    <w:rsid w:val="00EF61E6"/>
    <w:rsid w:val="00F1601E"/>
    <w:rsid w:val="00F17D4D"/>
    <w:rsid w:val="00F33034"/>
    <w:rsid w:val="00F93BC1"/>
    <w:rsid w:val="00FA5D53"/>
    <w:rsid w:val="00FC420D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C326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127</cp:revision>
  <dcterms:created xsi:type="dcterms:W3CDTF">2022-11-02T07:30:00Z</dcterms:created>
  <dcterms:modified xsi:type="dcterms:W3CDTF">2025-07-04T11:10:00Z</dcterms:modified>
</cp:coreProperties>
</file>